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2ED6" w:rsidRDefault="00F92ED6" w:rsidP="00CA087B">
      <w:pPr>
        <w:rPr>
          <w:color w:val="FFFFFF" w:themeColor="background1"/>
          <w:sz w:val="44"/>
          <w:szCs w:val="44"/>
          <w:lang w:val="en-US"/>
        </w:rPr>
      </w:pPr>
    </w:p>
    <w:p w:rsidR="00CA087B" w:rsidRPr="00CA087B" w:rsidRDefault="00CA087B" w:rsidP="00CA087B">
      <w:pPr>
        <w:rPr>
          <w:sz w:val="44"/>
          <w:szCs w:val="44"/>
          <w:u w:val="single"/>
          <w:lang w:val="en-US"/>
        </w:rPr>
      </w:pPr>
      <w:r>
        <w:rPr>
          <w:color w:val="FFFFFF" w:themeColor="background1"/>
          <w:sz w:val="44"/>
          <w:szCs w:val="44"/>
          <w:lang w:val="en-US"/>
        </w:rPr>
        <w:t>P</w:t>
      </w:r>
      <w:r>
        <w:rPr>
          <w:sz w:val="44"/>
          <w:szCs w:val="44"/>
          <w:lang w:val="en-US"/>
        </w:rPr>
        <w:t xml:space="preserve">                     </w:t>
      </w:r>
      <w:r w:rsidRPr="00CA087B">
        <w:rPr>
          <w:sz w:val="44"/>
          <w:szCs w:val="44"/>
          <w:u w:val="thick"/>
          <w:lang w:val="en-US"/>
        </w:rPr>
        <w:t xml:space="preserve">PIZZA </w:t>
      </w:r>
      <w:r w:rsidR="00FB0502">
        <w:rPr>
          <w:sz w:val="44"/>
          <w:szCs w:val="44"/>
          <w:u w:val="thick"/>
          <w:lang w:val="en-US"/>
        </w:rPr>
        <w:t xml:space="preserve"> </w:t>
      </w:r>
      <w:r w:rsidRPr="00CA087B">
        <w:rPr>
          <w:sz w:val="44"/>
          <w:szCs w:val="44"/>
          <w:u w:val="thick"/>
          <w:lang w:val="en-US"/>
        </w:rPr>
        <w:t>MANIA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CA087B" w:rsidRDefault="00CA087B" w:rsidP="00CA087B">
      <w:pPr>
        <w:rPr>
          <w:sz w:val="36"/>
          <w:szCs w:val="36"/>
          <w:lang w:val="en-US"/>
        </w:rPr>
      </w:pPr>
      <w:r>
        <w:rPr>
          <w:sz w:val="44"/>
          <w:szCs w:val="44"/>
          <w:lang w:val="en-US"/>
        </w:rPr>
        <w:t xml:space="preserve">                   </w:t>
      </w:r>
      <w:r>
        <w:rPr>
          <w:sz w:val="36"/>
          <w:szCs w:val="36"/>
          <w:lang w:val="en-US"/>
        </w:rPr>
        <w:t>A  PROJECT SUBMITTED TO</w:t>
      </w:r>
    </w:p>
    <w:p w:rsidR="00CA087B" w:rsidRPr="00CA087B" w:rsidRDefault="00CA087B" w:rsidP="00CA087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</w:t>
      </w:r>
      <w:r>
        <w:rPr>
          <w:sz w:val="44"/>
          <w:szCs w:val="44"/>
          <w:lang w:val="en-US"/>
        </w:rPr>
        <w:t>DHARMSINH     DESAI     UNIVERSITY</w:t>
      </w:r>
    </w:p>
    <w:p w:rsidR="00CA087B" w:rsidRDefault="00CA087B" w:rsidP="008C145E">
      <w:pPr>
        <w:rPr>
          <w:sz w:val="40"/>
          <w:szCs w:val="40"/>
          <w:lang w:val="en-US"/>
        </w:rPr>
      </w:pPr>
    </w:p>
    <w:p w:rsidR="00CA087B" w:rsidRPr="00CA087B" w:rsidRDefault="00CA087B" w:rsidP="008C145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                           NADIAD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 </w:t>
      </w:r>
      <w:r>
        <w:rPr>
          <w:noProof/>
          <w:sz w:val="44"/>
          <w:szCs w:val="44"/>
          <w:lang w:eastAsia="en-IN"/>
        </w:rPr>
        <w:drawing>
          <wp:inline distT="0" distB="0" distL="0" distR="0">
            <wp:extent cx="1028789" cy="77730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A95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lang w:val="en-US"/>
        </w:rPr>
        <w:t xml:space="preserve"> 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Pr="00CA087B" w:rsidRDefault="00F92ED6" w:rsidP="008C145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</w:t>
      </w:r>
      <w:r w:rsidR="00CA087B" w:rsidRPr="00CA087B">
        <w:rPr>
          <w:sz w:val="40"/>
          <w:szCs w:val="40"/>
          <w:lang w:val="en-US"/>
        </w:rPr>
        <w:t>“</w:t>
      </w:r>
      <w:r>
        <w:rPr>
          <w:sz w:val="40"/>
          <w:szCs w:val="40"/>
          <w:lang w:val="en-US"/>
        </w:rPr>
        <w:t xml:space="preserve"> MASTER  IN  COMPUTER  </w:t>
      </w:r>
      <w:r w:rsidR="00CA087B" w:rsidRPr="00CA087B">
        <w:rPr>
          <w:sz w:val="40"/>
          <w:szCs w:val="40"/>
          <w:lang w:val="en-US"/>
        </w:rPr>
        <w:t>APPLICATION”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 SEM-1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(YEAR 2022-2024)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SUBJECT:-   WEB DESIGNING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ROLL NO:-MA036</w:t>
      </w:r>
    </w:p>
    <w:p w:rsidR="00CA087B" w:rsidRDefault="00CA087B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SUBMITTED BY</w:t>
      </w:r>
      <w:r w:rsidR="00FB0502">
        <w:rPr>
          <w:sz w:val="44"/>
          <w:szCs w:val="44"/>
          <w:lang w:val="en-US"/>
        </w:rPr>
        <w:t>:</w:t>
      </w:r>
      <w:r>
        <w:rPr>
          <w:sz w:val="44"/>
          <w:szCs w:val="44"/>
          <w:lang w:val="en-US"/>
        </w:rPr>
        <w:t>-  AMEE  D.  P</w:t>
      </w:r>
      <w:r w:rsidR="00FB0502">
        <w:rPr>
          <w:sz w:val="44"/>
          <w:szCs w:val="44"/>
          <w:lang w:val="en-US"/>
        </w:rPr>
        <w:t>ANCHAL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EB32DF" w:rsidRDefault="00CA087B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</w:t>
      </w:r>
    </w:p>
    <w:p w:rsidR="00CA087B" w:rsidRPr="00CA087B" w:rsidRDefault="00EB32DF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</w:t>
      </w:r>
      <w:r w:rsidR="00CA087B">
        <w:rPr>
          <w:sz w:val="44"/>
          <w:szCs w:val="44"/>
          <w:lang w:val="en-US"/>
        </w:rPr>
        <w:t xml:space="preserve">  </w:t>
      </w:r>
      <w:r w:rsidR="00CA087B" w:rsidRPr="00CA087B">
        <w:rPr>
          <w:sz w:val="40"/>
          <w:szCs w:val="40"/>
          <w:u w:val="thick"/>
          <w:lang w:val="en-US"/>
        </w:rPr>
        <w:t>OBJECTIVE</w:t>
      </w:r>
    </w:p>
    <w:p w:rsidR="00CA087B" w:rsidRDefault="00CA087B" w:rsidP="008C145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objectives for the pizza Mania </w:t>
      </w:r>
      <w:r w:rsidR="00FB0502">
        <w:rPr>
          <w:rFonts w:ascii="Arial" w:hAnsi="Arial" w:cs="Arial"/>
          <w:b/>
          <w:bCs/>
          <w:color w:val="202124"/>
          <w:shd w:val="clear" w:color="auto" w:fill="FFFFFF"/>
        </w:rPr>
        <w:t>t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o establish the market presence needed to support marketing and sales goals and to attract customers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CA087B" w:rsidRDefault="00CA087B" w:rsidP="008C145E">
      <w:pPr>
        <w:rPr>
          <w:rFonts w:ascii="Arial" w:hAnsi="Arial" w:cs="Arial"/>
          <w:color w:val="202124"/>
          <w:sz w:val="40"/>
          <w:szCs w:val="40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     </w:t>
      </w:r>
    </w:p>
    <w:p w:rsidR="00CA087B" w:rsidRDefault="00CA087B" w:rsidP="008C145E">
      <w:pPr>
        <w:rPr>
          <w:rFonts w:ascii="Arial" w:hAnsi="Arial" w:cs="Arial"/>
          <w:color w:val="202124"/>
          <w:sz w:val="36"/>
          <w:szCs w:val="36"/>
          <w:u w:val="thick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</w:t>
      </w:r>
      <w:r w:rsidRPr="00CA087B">
        <w:rPr>
          <w:rFonts w:ascii="Arial" w:hAnsi="Arial" w:cs="Arial"/>
          <w:color w:val="202124"/>
          <w:sz w:val="36"/>
          <w:szCs w:val="36"/>
          <w:u w:val="thick"/>
          <w:shd w:val="clear" w:color="auto" w:fill="FFFFFF"/>
        </w:rPr>
        <w:t>FUNCTIONALITY</w:t>
      </w:r>
    </w:p>
    <w:p w:rsidR="00CA087B" w:rsidRDefault="00CA087B" w:rsidP="00CA087B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     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This project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="00FB0502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provide</w:t>
      </w:r>
      <w:r w:rsidR="00FB0502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s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for customer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can see the update about our piz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za mania and order the pizza. list of all pizza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available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in menu page .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pizza mania provides ve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r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y well services like free delivery , online payment and fresh food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.user can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registration after using services they gave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feed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back customer can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Contact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using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conta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ct page ,our shop locatio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n are mentioned under the Contact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page.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We are Serving Hand-Tossed Hot &amp; Fresh Pan Pizza in affordable price, And Good Vibes.</w:t>
      </w:r>
    </w:p>
    <w:p w:rsidR="00CA087B" w:rsidRDefault="00CA087B" w:rsidP="008C145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A087B" w:rsidRPr="00CA087B" w:rsidRDefault="00CA087B" w:rsidP="008C145E">
      <w:pPr>
        <w:rPr>
          <w:rFonts w:ascii="Arial" w:hAnsi="Arial" w:cs="Arial"/>
          <w:color w:val="202124"/>
          <w:sz w:val="40"/>
          <w:szCs w:val="40"/>
          <w:u w:val="thick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  </w:t>
      </w:r>
      <w:r w:rsidRPr="00CA087B">
        <w:rPr>
          <w:rFonts w:ascii="Arial" w:hAnsi="Arial" w:cs="Arial"/>
          <w:color w:val="202124"/>
          <w:sz w:val="40"/>
          <w:szCs w:val="40"/>
          <w:u w:val="thick"/>
          <w:shd w:val="clear" w:color="auto" w:fill="FFFFFF"/>
        </w:rPr>
        <w:t>TECHNOLOGY</w:t>
      </w:r>
    </w:p>
    <w:p w:rsidR="00CA087B" w:rsidRPr="00CA087B" w:rsidRDefault="00CA087B" w:rsidP="008C145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A087B" w:rsidRPr="00EB32DF" w:rsidRDefault="00CA087B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B32DF">
        <w:rPr>
          <w:sz w:val="32"/>
          <w:szCs w:val="32"/>
          <w:lang w:val="en-US"/>
        </w:rPr>
        <w:t xml:space="preserve">Operating </w:t>
      </w:r>
      <w:r w:rsidR="00EB32DF" w:rsidRPr="00EB32DF">
        <w:rPr>
          <w:sz w:val="32"/>
          <w:szCs w:val="32"/>
          <w:lang w:val="en-US"/>
        </w:rPr>
        <w:t xml:space="preserve"> </w:t>
      </w:r>
      <w:r w:rsidR="000A2F0A" w:rsidRPr="00EB32DF">
        <w:rPr>
          <w:sz w:val="32"/>
          <w:szCs w:val="32"/>
          <w:lang w:val="en-US"/>
        </w:rPr>
        <w:t>S</w:t>
      </w:r>
      <w:r w:rsidRPr="00EB32DF">
        <w:rPr>
          <w:sz w:val="32"/>
          <w:szCs w:val="32"/>
          <w:lang w:val="en-US"/>
        </w:rPr>
        <w:t>ystem</w:t>
      </w:r>
      <w:r w:rsidR="00EB32DF" w:rsidRPr="00EB32DF">
        <w:rPr>
          <w:sz w:val="32"/>
          <w:szCs w:val="32"/>
          <w:lang w:val="en-US"/>
        </w:rPr>
        <w:t xml:space="preserve">  : </w:t>
      </w:r>
      <w:r w:rsidR="00EB32DF">
        <w:rPr>
          <w:sz w:val="32"/>
          <w:szCs w:val="32"/>
          <w:lang w:val="en-US"/>
        </w:rPr>
        <w:t xml:space="preserve">- </w:t>
      </w:r>
      <w:r w:rsidR="00EB32DF" w:rsidRPr="00EB32DF">
        <w:rPr>
          <w:sz w:val="32"/>
          <w:szCs w:val="32"/>
          <w:lang w:val="en-US"/>
        </w:rPr>
        <w:t xml:space="preserve"> Windows</w:t>
      </w:r>
    </w:p>
    <w:p w:rsid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Designing  Use  :-   Html ,CSS</w:t>
      </w:r>
    </w:p>
    <w:p w:rsid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Text Editor :-  </w:t>
      </w:r>
      <w:r w:rsidRPr="00EB32DF">
        <w:rPr>
          <w:sz w:val="32"/>
          <w:szCs w:val="32"/>
          <w:lang w:val="en-US"/>
        </w:rPr>
        <w:t>visual studio code</w:t>
      </w:r>
    </w:p>
    <w:p w:rsidR="00EB32DF" w:rsidRP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Browser  :- Google Chrome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0"/>
          <w:szCs w:val="40"/>
          <w:lang w:val="en-US"/>
        </w:rPr>
      </w:pPr>
    </w:p>
    <w:p w:rsidR="00DF79B6" w:rsidRDefault="00DF79B6" w:rsidP="008C145E">
      <w:pPr>
        <w:rPr>
          <w:sz w:val="40"/>
          <w:szCs w:val="40"/>
          <w:lang w:val="en-US"/>
        </w:rPr>
      </w:pPr>
    </w:p>
    <w:p w:rsidR="00DF79B6" w:rsidRPr="00DF79B6" w:rsidRDefault="00DF79B6" w:rsidP="00DF79B6">
      <w:pPr>
        <w:rPr>
          <w:sz w:val="40"/>
          <w:szCs w:val="40"/>
          <w:u w:val="thick"/>
          <w:lang w:val="en-US"/>
        </w:rPr>
      </w:pPr>
      <w:r w:rsidRPr="00DF79B6">
        <w:rPr>
          <w:sz w:val="40"/>
          <w:szCs w:val="40"/>
          <w:u w:val="thick"/>
          <w:lang w:val="en-US"/>
        </w:rPr>
        <w:t>PROJECT CODING</w:t>
      </w:r>
    </w:p>
    <w:p w:rsidR="00DF79B6" w:rsidRPr="00DF79B6" w:rsidRDefault="00DF79B6" w:rsidP="00DF79B6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Home page code:</w:t>
      </w:r>
    </w:p>
    <w:p w:rsid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</w:t>
      </w:r>
      <w:r w:rsidR="00FB0502"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!DOCTYPE html&gt;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&lt;html lang="en"&gt;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&lt;head&gt;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charset="UTF-8"&gt;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http-equiv="X-UA-Compatible" content="IE=edge"&gt;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name="viewport" content="width=device-width, initial-scale=1.0"&gt;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&lt;link rel="stylesheet" href="style.css"&gt;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&lt;link rel="stylesheet" href="https://cdnjs.cloudflare.com/ajax/libs/font-awesome/5.15.4/css/all.min.css"&gt;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&lt;title&gt;Pizza Website-2022&lt;/title&gt;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&lt;/head&gt;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&lt;body&gt;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&lt;header class="head"&gt;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&lt;h1&gt;Pizza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&amp;nbsp;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&lt;i class="fas fa-pizza-slice"&gt;&lt;/i&gt;&amp;nbsp;Mania&lt;/h1&gt;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lastRenderedPageBreak/>
        <w:t xml:space="preserve">        &lt;nav class="navbar"&gt;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href="#home"&gt;Home&lt;/a&gt;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href="#menu"&gt;Menu&lt;/a&gt;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href="#service"&gt;Services&lt;/a&gt;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href="#contact"&gt;Contact&lt;/a&gt;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href="#about"&gt;about&lt;/a&gt;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&lt;/nav&gt;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&lt;div class="side-bar"&gt;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href="./loginpage.html.html"&gt;&lt;b&gt;Registrtion&lt;/b&gt;&lt;/a&gt;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&lt;/header&gt;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&lt;div class="home-content"&gt;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&lt;section style="height: 100vh;width: 100vw;background:url('./HI.jpg') no-repeat;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background-size: cover;" class="home" id="home"&gt;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&lt;div style="height: 100%;width: 100%;display: flex;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justify-content: center;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align-items: center;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flex-direction: column;"&gt;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&lt;h3 style="color: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white;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text-shadow: 2px 2px gray;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background: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rgba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(225, 32, 32, 0.8);padding: 15px;border-radius: 5px;"&gt;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lastRenderedPageBreak/>
        <w:t xml:space="preserve">                Welcome To Pizza Mania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&lt;/h3&gt;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&lt;p style="text-align: center;font-weight: bold;font-size: large;text-shadow: 1px 1px gray;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color:black"&gt;Simply The Best. &lt;br&gt; Since 1973 Pizzamania has been serving THE VERY BEST PIZZA. &lt;br&gt; We built our reputation by using the finest ingredients available.&lt;/p&gt;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        &lt;button class="btn"&gt;Menu&lt;/button&gt;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&lt;/section&gt;</w:t>
      </w:r>
    </w:p>
    <w:p w:rsidR="00CA087B" w:rsidRPr="00DF79B6" w:rsidRDefault="00DF79B6" w:rsidP="008C145E">
      <w:pPr>
        <w:rPr>
          <w:sz w:val="28"/>
          <w:szCs w:val="28"/>
          <w:lang w:val="en-US"/>
        </w:rPr>
      </w:pPr>
      <w:r>
        <w:rPr>
          <w:sz w:val="44"/>
          <w:szCs w:val="44"/>
          <w:u w:val="thick"/>
          <w:lang w:val="en-US"/>
        </w:rPr>
        <w:t xml:space="preserve">  </w:t>
      </w:r>
    </w:p>
    <w:p w:rsidR="00EB32DF" w:rsidRPr="00EB32DF" w:rsidRDefault="00EB32DF" w:rsidP="008C145E">
      <w:pPr>
        <w:rPr>
          <w:sz w:val="36"/>
          <w:szCs w:val="36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DF79B6" w:rsidP="008C145E">
      <w:pPr>
        <w:rPr>
          <w:sz w:val="44"/>
          <w:szCs w:val="44"/>
          <w:lang w:val="en-US"/>
        </w:rPr>
      </w:pPr>
      <w:bookmarkStart w:id="0" w:name="_GoBack"/>
      <w:bookmarkEnd w:id="0"/>
      <w:r>
        <w:rPr>
          <w:sz w:val="44"/>
          <w:szCs w:val="44"/>
          <w:lang w:val="en-US"/>
        </w:rPr>
        <w:lastRenderedPageBreak/>
        <w:t>2.Menu page code: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>&lt;section class="menu" id="menu"&gt;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&lt;h4&gt;Our Menu&lt;/h4&gt;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&lt;div class="menu-content"&gt;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src="7chhesipizza.jpg"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&lt;h2&gt;Margherita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99.00&lt;/div&gt;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src="cornpizza.jpg"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src="cornpizza.jpg"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&lt;h2&gt;Italian Tomato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&lt;div class="price"&gt;Rs250.00&lt;/div&gt;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src="squarepizza.jpg"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src="squarepizza.jpg"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&lt;h2&gt;Pepperoni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130.00&lt;/div&gt;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&lt;h2&gt;Hamburger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200.00&lt;/div&gt;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src="pizzaa.jpg"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src="pizzaa.jpg"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&lt;h2&gt;double chees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140.00&lt;/div&gt;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src="heartpizza.png"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src="heartpizza.png"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&lt;h2&gt;love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120.00&lt;/div&gt;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src="momospizza.jpg"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src="momospizza.jpg"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&lt;h2&gt;momos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150.00&lt;/div&gt;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src="vegpizza.jpeg"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src="vegpizza.jpeg"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&lt;h2&gt;cheesbrust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170.00&lt;/div&gt;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src="sweetspicepizza.jpg"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src="sweetspicepizza.jpg"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&lt;h2&gt;sweetspice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class="price"&gt;Rs.$20.00&lt;/div&gt;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>&lt;/section&gt;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Pr="00DF79B6" w:rsidRDefault="00DF79B6" w:rsidP="00DF79B6">
      <w:pPr>
        <w:ind w:left="360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3:</w:t>
      </w:r>
      <w:r w:rsidR="00C84A35">
        <w:rPr>
          <w:sz w:val="44"/>
          <w:szCs w:val="44"/>
          <w:lang w:val="en-US"/>
        </w:rPr>
        <w:t xml:space="preserve">  </w:t>
      </w:r>
      <w:r w:rsidRPr="00DF79B6">
        <w:rPr>
          <w:sz w:val="44"/>
          <w:szCs w:val="44"/>
          <w:lang w:val="en-US"/>
        </w:rPr>
        <w:t>Services page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&lt;section class="service" id="service"&gt;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&lt;h4&gt;Services&lt;/h4&gt;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class="service-content"&gt;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src="freedel.jfif"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&lt;h2&gt;Free Delivery&lt;/h2&gt;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&lt;p&gt;For typical orders the time Guarantee is 40 Minutes, but the guarantee availability and time varies depending on a number of factors. If we are not at your door or lobby within the specified time limit, your order is free (the Time Guarantee).&lt;/p&gt;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src="onlinepay.jfif"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&lt;h2&gt;Online Payment&lt;/h2&gt;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&lt;p&gt;For your safety, and a contactless delivery, we are following a strict cashless payment method. Payments need to be made via online payment gateways/channels, UPIs, Wallets, Internet Banking, Airtel Money, PayZapp, Credit Card, Debit Card&lt;/p&gt;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src="freshfood.jfif"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&lt;h2&gt;Fresh Food&lt;/h2&gt;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&lt;p&gt;Pizza is a favorite food for many around the world.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The addicting combination of delicious crust, sweet tomato sauce and salty mozzarella cheese is sure to please even the pickiest of eaters.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    However, it’s commonly labeled unhealthy, as it can be high in calories, sodium and carbs.&lt;/p&gt;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&lt;/section&gt;</w:t>
      </w:r>
    </w:p>
    <w:p w:rsidR="00DF79B6" w:rsidRDefault="00DF79B6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4: Contact page code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&lt;footer class="contact" id="contact"&gt;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class="contact-sec"&gt;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class="contact-inner"&gt;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class="contact-inner-col"&gt;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&lt;img src="contect.jpg" alt="img" class="image"&gt;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class="contact-inner-col"&gt;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&lt;h1&gt;Contact US&amp;nbsp;&lt;i class="fas fa-paper-plane"&gt;&lt;/i&gt;&lt;/h1&gt;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&lt;p&gt;Pizza-Mania maninagr road, shop no-10 iscon circle - Ahemdabad 382475 &lt;br&gt;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contect number is 848803275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&lt;p&gt;We Want To Hear From You, Write Us:&lt;/p&gt;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&lt;form action="#" id="" method="get"&gt;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        &lt;input type="text" name="name" id=" " placeholder="Please Enter Your Name"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type="email" name="name" id=" " placeholder="Please Enter Your emailid"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type="text" name="name" id=" " placeholder="Please Enter Your phonenumber"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type="text" name="name" id=" " placeholder="Please Enter Your adress"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&lt;textarea name="" id="" cols="10" rows="8"&gt;&lt;/textarea&gt;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&lt;but</w:t>
      </w:r>
      <w:r>
        <w:rPr>
          <w:sz w:val="44"/>
          <w:szCs w:val="44"/>
          <w:lang w:val="en-US"/>
        </w:rPr>
        <w:t>ton class="btn"&gt;Submit&lt;/button&gt;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&lt;/section&gt;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&lt;/form&gt;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Location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&lt;h2&gt;our shop location&lt;/h2&gt;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class="map"&gt;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&lt;iframe src="map.PNG" width="100%" height="250" style="border:0;" allowfullscreen="" loading="lazy"&gt;&lt;/iframe&gt;</w:t>
      </w: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&lt;section class="location" id="location"&gt;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</w:t>
      </w: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5: about us page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&lt;section class="about" id="about"&gt;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&lt;h4&gt;About&lt;/h4&gt;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class="about-sec"&gt;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class="img"&gt;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src="freahpiza.jfif" alt="img"&gt;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class="about-content"&gt;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&lt;h3&gt;Pizza Mania&lt;/h3&gt;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&lt;p&gt;The Pizza Mania is your neighborhood hangout serving hand-tossed Hot &amp; Fresh Pan Pizza, local drafts, and good vibes. We offer both #Vegan and #glutenfree pizza! Let The Pizza Mania be your upcoming Venture!&lt;/p&gt;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class="about-inner"&gt;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fa-arrow-alt-circle-right"&gt;&lt;/i&gt;Good Quality&lt;/h5&gt;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fa-arrow-alt-circle-right"&gt;&lt;/i&gt;Fresh Vagetables&lt;/h5&gt;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fa-arrow-alt-circle-right"&gt;&lt;/i&gt;Available 24X7&lt;/h5&gt;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fa-arrow-alt-circle-right"&gt;&lt;/i&gt;Best Price&lt;/h5&gt;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fa-arrow-alt-circle-right"&gt;&lt;/i&gt;affordable price&lt;/h5&gt;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&lt;/section&gt;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&lt;div class=""&gt;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&lt;center&gt; &lt;img src="the.jpg" alt="" height="250" width=""&gt; &lt;/center&gt;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</w:t>
      </w:r>
      <w:r w:rsidRPr="00C84A35">
        <w:rPr>
          <w:sz w:val="44"/>
          <w:szCs w:val="44"/>
          <w:lang w:val="en-US"/>
        </w:rPr>
        <w:t xml:space="preserve">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&lt;/footer&gt;</w:t>
      </w:r>
    </w:p>
    <w:p w:rsidR="00C84A35" w:rsidRDefault="00C84A35" w:rsidP="00C84A35">
      <w:pPr>
        <w:rPr>
          <w:sz w:val="44"/>
          <w:szCs w:val="44"/>
        </w:rPr>
      </w:pPr>
      <w:r>
        <w:rPr>
          <w:sz w:val="44"/>
          <w:szCs w:val="44"/>
          <w:lang w:val="en-US"/>
        </w:rPr>
        <w:t>6:java script code: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&lt;script&gt;</w:t>
      </w:r>
    </w:p>
    <w:p w:rsidR="00934F8D" w:rsidRPr="00934F8D" w:rsidRDefault="00934F8D" w:rsidP="00934F8D">
      <w:pPr>
        <w:rPr>
          <w:sz w:val="44"/>
          <w:szCs w:val="44"/>
        </w:rPr>
      </w:pP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let menu = document.querySelector('.head .navbar');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document.querySelector('#bars').onclick = () =&gt; {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menu.classList.toggle('active');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lastRenderedPageBreak/>
        <w:t xml:space="preserve">        searchfrm.classList.remove('active');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window.onscroll = () =&gt; {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menu.classList.remove('active');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searchfrm.classList.remove('active');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&lt;/script&gt;</w:t>
      </w:r>
    </w:p>
    <w:p w:rsidR="00934F8D" w:rsidRPr="00C84A35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&lt;/html&gt;</w:t>
      </w:r>
    </w:p>
    <w:p w:rsidR="00C84A35" w:rsidRDefault="00C84A35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CSS file code: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@import url('https://fonts.googleapis.com/css2?family=PT+Sans&amp;display=swap');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:root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--clr1: #14064b;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--clr2: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--clr3: #000;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--clr4: #25b6ef;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--clr5: limegreen;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*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box-sizing: border-box;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font-family: 'PT Sans', sans-serif;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text-decoration: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text-transform: uppercase;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65%;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scroll-behavior: smooth;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scroll-padding-top: 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overflow-x: hidden;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html::-webkit-scrollbar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html::-webkit-scrollbar-thumb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background:gray;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border-radius: 15px;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1.3rem 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500;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#000;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background-color: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border-radius: 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box-shadow: 0rem 2rem 2rem rgba(0, 0, 0, 0.1);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all 0.3s ease 0s;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cursor: pointer;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outline: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box-shadow: 0px .2rem 2rem rgba(255, 85, 94, 0.4);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translateY(-1rem);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.btn:active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translateY(-.1rem);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4rem 9%;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h4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 0 1rem 25rem;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50%;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clip-path: polygon(0% 15%, 25% 28%, 15% 0%, 85% 0%, 70% 28%, 100% 15%, 100% 85%, 67% 70%, 85% 100%, 15% 100%, 28% 66%, 0% 85%);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h2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2rem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700;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section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line-height: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word-wrap: normal;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fixed;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top: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left: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right: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z-index: 1000;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padding: 3rem 9%;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space-between;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h1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.fa-pizza-slice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5s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@keyframes icon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25%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    transform: translateY(-1.5rem);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50%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    transform: translateY(1.5rem);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.navbar 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1.6rem;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.navbar a:hover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.4s ease;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.head .side-bar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.side-bar i:hover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.5s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#bars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/*------------------------Home Section--------------------*/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.home {                 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100vh;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linear-gradient(rgba(13, 16, 16, 0.5), rgba(79, 32, 32, 0.5)), url(back1.png) no-repeat;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background-size: cover;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background-position: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.home-content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.img{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width: 500PX;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clip-path: circle();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max-width: 70rem;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.inner-content-img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.inner-content-img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45rem;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5s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/*---------------about section---------*/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.about-sec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.img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45rem;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4s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url(back.png);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background-size: cover;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background-position: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padding-bottom: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h5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900;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h5:hover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1s ease;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translateX(2rem);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.fas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padding-right: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.btn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/*---------------service section------*/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.service-content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grid-gap: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.service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padding: 3rem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#eee;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.5s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15rem;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font-size: 1.3rem;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/*--------------menu section--------*/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.menu-content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grid-gap: 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flex-wrap: nowrap;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3rem 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#eee;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.4s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absolute;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margin-left: -7rem;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.veg-icon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margin-left: 22rem;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absolute;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.star,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.price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.fa-star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var(--clr5);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.fa-plus-circle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/*-------------------contact---------------*/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padding-top: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.contact-sec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100%;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flex-wrap: wrap;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flex: 1 1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100%;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h1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.5rem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line-height: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input,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textarea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80%;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margin-bottom: 1.2rem;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color: rgb(17, 13, 58);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border-bottom: .3rem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textarea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resize: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.map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space-between;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#aaa;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FB0502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color: va</w:t>
      </w:r>
      <w:r w:rsidR="00934F8D" w:rsidRPr="00934F8D">
        <w:rPr>
          <w:sz w:val="44"/>
          <w:szCs w:val="44"/>
          <w:lang w:val="en-US"/>
        </w:rPr>
        <w:t>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.social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.social i:hover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translateY(-2rem);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cursor: pointer;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1s ease;</w:t>
      </w:r>
    </w:p>
    <w:p w:rsid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FB0502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W</w:t>
      </w:r>
      <w:r w:rsidR="00934F8D">
        <w:rPr>
          <w:sz w:val="44"/>
          <w:szCs w:val="44"/>
          <w:lang w:val="en-US"/>
        </w:rPr>
        <w:t>ebsite pages:</w:t>
      </w:r>
    </w:p>
    <w:p w:rsidR="00934F8D" w:rsidRDefault="00934F8D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Home page</w:t>
      </w:r>
      <w:r w:rsidR="002A5221">
        <w:rPr>
          <w:sz w:val="44"/>
          <w:szCs w:val="44"/>
          <w:lang w:val="en-US"/>
        </w:rPr>
        <w:t>:</w:t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00E2F729" wp14:editId="1E309625">
            <wp:extent cx="5717717" cy="2636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A815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Menu page:</w:t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907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2BC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2A5221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0240" cy="3048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13B0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Services:</w:t>
      </w: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9140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786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Contact us:</w:t>
      </w:r>
    </w:p>
    <w:p w:rsidR="002A5221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933" cy="2921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B5A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Location:</w:t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933" cy="2912534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78B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About us:</w:t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065520" cy="4137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977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796" cy="41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Registration form:</w:t>
      </w:r>
    </w:p>
    <w:p w:rsidR="00FB0502" w:rsidRDefault="00FB05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3642676" cy="5593565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42A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Thank you</w:t>
      </w: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2967" cy="3063240"/>
            <wp:effectExtent l="0" t="0" r="127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59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Pr="00DF79B6" w:rsidRDefault="008208F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</w:t>
      </w:r>
    </w:p>
    <w:sectPr w:rsidR="00F92ED6" w:rsidRPr="00DF79B6" w:rsidSect="008C7879">
      <w:footerReference w:type="defaul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28CE" w:rsidRDefault="009428CE" w:rsidP="008C7879">
      <w:pPr>
        <w:spacing w:after="0" w:line="240" w:lineRule="auto"/>
      </w:pPr>
      <w:r>
        <w:separator/>
      </w:r>
    </w:p>
  </w:endnote>
  <w:endnote w:type="continuationSeparator" w:id="0">
    <w:p w:rsidR="009428CE" w:rsidRDefault="009428CE" w:rsidP="008C7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656D" w:rsidRDefault="0048656D">
    <w:pPr>
      <w:pStyle w:val="Footer"/>
      <w:pBdr>
        <w:top w:val="thinThickSmallGap" w:sz="24" w:space="1" w:color="6C0F1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MA036 - Amee Panchal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710A04" w:rsidRPr="00710A04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48656D" w:rsidRDefault="004865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28CE" w:rsidRDefault="009428CE" w:rsidP="008C7879">
      <w:pPr>
        <w:spacing w:after="0" w:line="240" w:lineRule="auto"/>
      </w:pPr>
      <w:r>
        <w:separator/>
      </w:r>
    </w:p>
  </w:footnote>
  <w:footnote w:type="continuationSeparator" w:id="0">
    <w:p w:rsidR="009428CE" w:rsidRDefault="009428CE" w:rsidP="008C7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16406"/>
    <w:multiLevelType w:val="hybridMultilevel"/>
    <w:tmpl w:val="FD425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879B0"/>
    <w:multiLevelType w:val="hybridMultilevel"/>
    <w:tmpl w:val="8E96BE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2E3DE9"/>
    <w:multiLevelType w:val="hybridMultilevel"/>
    <w:tmpl w:val="912A80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DB4868"/>
    <w:multiLevelType w:val="hybridMultilevel"/>
    <w:tmpl w:val="F7F2C0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3C2580"/>
    <w:multiLevelType w:val="hybridMultilevel"/>
    <w:tmpl w:val="CFE64D52"/>
    <w:lvl w:ilvl="0" w:tplc="BBDC8D9A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7879"/>
    <w:rsid w:val="000A2F0A"/>
    <w:rsid w:val="000C7F40"/>
    <w:rsid w:val="001A2F63"/>
    <w:rsid w:val="001A7BC2"/>
    <w:rsid w:val="002A1A76"/>
    <w:rsid w:val="002A5221"/>
    <w:rsid w:val="002D6DB9"/>
    <w:rsid w:val="00366763"/>
    <w:rsid w:val="003A5468"/>
    <w:rsid w:val="0048656D"/>
    <w:rsid w:val="004D7C94"/>
    <w:rsid w:val="00710A04"/>
    <w:rsid w:val="0072631F"/>
    <w:rsid w:val="008208F2"/>
    <w:rsid w:val="008C145E"/>
    <w:rsid w:val="008C7879"/>
    <w:rsid w:val="00934F8D"/>
    <w:rsid w:val="009428CE"/>
    <w:rsid w:val="0098020D"/>
    <w:rsid w:val="00B309D3"/>
    <w:rsid w:val="00B66C3C"/>
    <w:rsid w:val="00BC5C99"/>
    <w:rsid w:val="00C05929"/>
    <w:rsid w:val="00C3764F"/>
    <w:rsid w:val="00C81902"/>
    <w:rsid w:val="00C84A35"/>
    <w:rsid w:val="00CA087B"/>
    <w:rsid w:val="00D51B2C"/>
    <w:rsid w:val="00DF79B6"/>
    <w:rsid w:val="00E57DE2"/>
    <w:rsid w:val="00EB32DF"/>
    <w:rsid w:val="00F20BB5"/>
    <w:rsid w:val="00F92ED6"/>
    <w:rsid w:val="00FB0502"/>
    <w:rsid w:val="00FC4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9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8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6D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DA2BF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6D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DA2B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7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787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879"/>
  </w:style>
  <w:style w:type="paragraph" w:styleId="Footer">
    <w:name w:val="footer"/>
    <w:basedOn w:val="Normal"/>
    <w:link w:val="Foot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879"/>
  </w:style>
  <w:style w:type="paragraph" w:styleId="NoSpacing">
    <w:name w:val="No Spacing"/>
    <w:uiPriority w:val="1"/>
    <w:qFormat/>
    <w:rsid w:val="008C78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C7879"/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C4847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847"/>
    <w:pPr>
      <w:pBdr>
        <w:bottom w:val="single" w:sz="4" w:space="4" w:color="2DA2BF" w:themeColor="accent1"/>
      </w:pBdr>
      <w:spacing w:before="200" w:after="280"/>
      <w:ind w:left="936" w:right="936"/>
    </w:pPr>
    <w:rPr>
      <w:b/>
      <w:bCs/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847"/>
    <w:rPr>
      <w:b/>
      <w:bCs/>
      <w:i/>
      <w:iCs/>
      <w:color w:val="2DA2BF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309D3"/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D6DB9"/>
    <w:pPr>
      <w:pBdr>
        <w:bottom w:val="single" w:sz="8" w:space="4" w:color="2DA2BF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6DB9"/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2D6DB9"/>
    <w:rPr>
      <w:rFonts w:asciiTheme="majorHAnsi" w:eastAsiaTheme="majorEastAsia" w:hAnsiTheme="majorHAnsi" w:cstheme="majorBidi"/>
      <w:b/>
      <w:bCs/>
      <w:color w:val="2DA2B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D6DB9"/>
    <w:rPr>
      <w:rFonts w:asciiTheme="majorHAnsi" w:eastAsiaTheme="majorEastAsia" w:hAnsiTheme="majorHAnsi" w:cstheme="majorBidi"/>
      <w:b/>
      <w:bCs/>
      <w:i/>
      <w:iCs/>
      <w:color w:val="2DA2BF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9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8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6D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DA2BF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6D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DA2B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7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787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879"/>
  </w:style>
  <w:style w:type="paragraph" w:styleId="Footer">
    <w:name w:val="footer"/>
    <w:basedOn w:val="Normal"/>
    <w:link w:val="Foot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879"/>
  </w:style>
  <w:style w:type="paragraph" w:styleId="NoSpacing">
    <w:name w:val="No Spacing"/>
    <w:uiPriority w:val="1"/>
    <w:qFormat/>
    <w:rsid w:val="008C78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C7879"/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C4847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847"/>
    <w:pPr>
      <w:pBdr>
        <w:bottom w:val="single" w:sz="4" w:space="4" w:color="2DA2BF" w:themeColor="accent1"/>
      </w:pBdr>
      <w:spacing w:before="200" w:after="280"/>
      <w:ind w:left="936" w:right="936"/>
    </w:pPr>
    <w:rPr>
      <w:b/>
      <w:bCs/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847"/>
    <w:rPr>
      <w:b/>
      <w:bCs/>
      <w:i/>
      <w:iCs/>
      <w:color w:val="2DA2BF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309D3"/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D6DB9"/>
    <w:pPr>
      <w:pBdr>
        <w:bottom w:val="single" w:sz="8" w:space="4" w:color="2DA2BF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6DB9"/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2D6DB9"/>
    <w:rPr>
      <w:rFonts w:asciiTheme="majorHAnsi" w:eastAsiaTheme="majorEastAsia" w:hAnsiTheme="majorHAnsi" w:cstheme="majorBidi"/>
      <w:b/>
      <w:bCs/>
      <w:color w:val="2DA2B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D6DB9"/>
    <w:rPr>
      <w:rFonts w:asciiTheme="majorHAnsi" w:eastAsiaTheme="majorEastAsia" w:hAnsiTheme="majorHAnsi" w:cstheme="majorBidi"/>
      <w:b/>
      <w:bCs/>
      <w:i/>
      <w:iCs/>
      <w:color w:val="2DA2BF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6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1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57</Pages>
  <Words>3343</Words>
  <Characters>19056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2022-12-28T12:06:00Z</dcterms:created>
  <dcterms:modified xsi:type="dcterms:W3CDTF">2022-12-28T12:56:00Z</dcterms:modified>
</cp:coreProperties>
</file>